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B7D16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DD0147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7C5C2C62" w:rsidR="00103446" w:rsidRPr="007F2548" w:rsidRDefault="00007A5C" w:rsidP="00103446">
      <w:pPr>
        <w:jc w:val="center"/>
        <w:rPr>
          <w:b/>
          <w:lang w:eastAsia="ar-SA"/>
        </w:rPr>
      </w:pPr>
      <w:r>
        <w:rPr>
          <w:b/>
        </w:rPr>
        <w:t xml:space="preserve">12.04.2022 </w:t>
      </w:r>
      <w:r w:rsidR="00103446" w:rsidRPr="00FB512D">
        <w:rPr>
          <w:b/>
        </w:rPr>
        <w:t xml:space="preserve">г.                                                                                      </w:t>
      </w:r>
      <w:r w:rsidR="005B7D16">
        <w:rPr>
          <w:b/>
        </w:rPr>
        <w:t xml:space="preserve">              </w:t>
      </w:r>
      <w:r w:rsidR="00103446" w:rsidRPr="00FB512D">
        <w:rPr>
          <w:b/>
        </w:rPr>
        <w:t xml:space="preserve">      </w:t>
      </w:r>
      <w:r>
        <w:rPr>
          <w:b/>
        </w:rPr>
        <w:t>проект</w:t>
      </w:r>
      <w:r w:rsidR="000A0303">
        <w:rPr>
          <w:b/>
        </w:rPr>
        <w:t xml:space="preserve"> 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7D41764E" w14:textId="59F90D5D" w:rsidR="000A0303" w:rsidRDefault="000A0303" w:rsidP="000A2AB2">
      <w:pPr>
        <w:jc w:val="both"/>
        <w:rPr>
          <w:b/>
        </w:rPr>
      </w:pPr>
    </w:p>
    <w:p w14:paraId="188BCB22" w14:textId="4E22B70A" w:rsidR="00F20A91" w:rsidRDefault="00D65DDE" w:rsidP="00A767D6">
      <w:pPr>
        <w:jc w:val="both"/>
        <w:rPr>
          <w:b/>
        </w:rPr>
      </w:pPr>
      <w:r>
        <w:rPr>
          <w:b/>
        </w:rPr>
        <w:t>О</w:t>
      </w:r>
      <w:r w:rsidR="00007A5C">
        <w:rPr>
          <w:b/>
        </w:rPr>
        <w:t xml:space="preserve"> рассмотрении заявление</w:t>
      </w:r>
      <w:r w:rsidRPr="00D65DDE">
        <w:rPr>
          <w:b/>
        </w:rPr>
        <w:t xml:space="preserve"> </w:t>
      </w:r>
      <w:proofErr w:type="spellStart"/>
      <w:r w:rsidR="00007A5C">
        <w:rPr>
          <w:b/>
        </w:rPr>
        <w:t>Кожокарь</w:t>
      </w:r>
      <w:proofErr w:type="spellEnd"/>
      <w:r w:rsidR="00007A5C">
        <w:rPr>
          <w:b/>
        </w:rPr>
        <w:t xml:space="preserve"> К</w:t>
      </w:r>
      <w:r w:rsidR="00AD5824">
        <w:rPr>
          <w:b/>
        </w:rPr>
        <w:t>.</w:t>
      </w:r>
      <w:r w:rsidR="00486588">
        <w:rPr>
          <w:b/>
        </w:rPr>
        <w:t xml:space="preserve"> </w:t>
      </w:r>
    </w:p>
    <w:p w14:paraId="4C287708" w14:textId="77777777" w:rsidR="00D65DDE" w:rsidRPr="00B35E67" w:rsidRDefault="00D65DDE" w:rsidP="005A62FC">
      <w:pPr>
        <w:ind w:left="567"/>
        <w:jc w:val="both"/>
        <w:rPr>
          <w:b/>
        </w:rPr>
      </w:pPr>
    </w:p>
    <w:p w14:paraId="30070CEF" w14:textId="162DD9A3" w:rsidR="00103446" w:rsidRDefault="000A0303" w:rsidP="00A767D6">
      <w:pPr>
        <w:ind w:firstLine="708"/>
        <w:jc w:val="both"/>
      </w:pPr>
      <w:proofErr w:type="gramStart"/>
      <w:r>
        <w:t>Р</w:t>
      </w:r>
      <w:r w:rsidR="00957773">
        <w:t>ассмотрев</w:t>
      </w:r>
      <w:r w:rsidR="00D552FF">
        <w:t xml:space="preserve"> </w:t>
      </w:r>
      <w:r w:rsidR="00957773">
        <w:t xml:space="preserve">заявление </w:t>
      </w:r>
      <w:proofErr w:type="spellStart"/>
      <w:r w:rsidR="00007A5C">
        <w:t>Кожокарь</w:t>
      </w:r>
      <w:proofErr w:type="spellEnd"/>
      <w:r w:rsidR="00007A5C">
        <w:t xml:space="preserve"> К.</w:t>
      </w:r>
      <w:r w:rsidR="00FA25BF">
        <w:t xml:space="preserve"> от </w:t>
      </w:r>
      <w:r w:rsidR="00007A5C">
        <w:t>22.03.2022</w:t>
      </w:r>
      <w:r w:rsidR="002F4403">
        <w:t xml:space="preserve"> </w:t>
      </w:r>
      <w:r w:rsidR="00486588">
        <w:t>г.</w:t>
      </w:r>
      <w:r w:rsidR="00FA25BF">
        <w:t xml:space="preserve"> </w:t>
      </w:r>
      <w:r w:rsidR="00016FD6">
        <w:t>являющ</w:t>
      </w:r>
      <w:r w:rsidR="005B7D16">
        <w:t>егося</w:t>
      </w:r>
      <w:r w:rsidR="00016FD6">
        <w:t xml:space="preserve"> сыном </w:t>
      </w:r>
      <w:proofErr w:type="spellStart"/>
      <w:r w:rsidR="00016FD6">
        <w:t>Кожокарь</w:t>
      </w:r>
      <w:proofErr w:type="spellEnd"/>
      <w:r w:rsidR="00016FD6">
        <w:t xml:space="preserve"> Прасковьи, </w:t>
      </w:r>
      <w:r w:rsidR="00007A5C">
        <w:t>о внесени</w:t>
      </w:r>
      <w:r w:rsidR="007771D3">
        <w:t>и</w:t>
      </w:r>
      <w:r w:rsidR="00007A5C">
        <w:t xml:space="preserve"> изменени</w:t>
      </w:r>
      <w:r w:rsidR="007771D3">
        <w:t>й</w:t>
      </w:r>
      <w:r w:rsidR="00007A5C">
        <w:t xml:space="preserve"> в титул № 779</w:t>
      </w:r>
      <w:r w:rsidR="002F4403">
        <w:t xml:space="preserve"> от </w:t>
      </w:r>
      <w:r w:rsidR="00007A5C">
        <w:t>16.07.2001</w:t>
      </w:r>
      <w:r w:rsidR="002F4403">
        <w:t xml:space="preserve"> </w:t>
      </w:r>
      <w:r w:rsidR="00486588">
        <w:t>г.</w:t>
      </w:r>
      <w:r w:rsidR="007771D3">
        <w:t>,</w:t>
      </w:r>
      <w:r w:rsidR="00486588">
        <w:t xml:space="preserve"> выданный </w:t>
      </w:r>
      <w:proofErr w:type="spellStart"/>
      <w:r w:rsidR="00486588">
        <w:t>Примэрие</w:t>
      </w:r>
      <w:r w:rsidR="002F4403">
        <w:t>й</w:t>
      </w:r>
      <w:proofErr w:type="spellEnd"/>
      <w:r w:rsidR="00486588">
        <w:t xml:space="preserve"> г. Чадыр-Лунга на земельный участок</w:t>
      </w:r>
      <w:r w:rsidR="00A55B90">
        <w:t>,</w:t>
      </w:r>
      <w:r w:rsidR="00486588">
        <w:t xml:space="preserve"> </w:t>
      </w:r>
      <w:r w:rsidR="00007A5C">
        <w:t xml:space="preserve">расположенный по ул. Крылова, 17, </w:t>
      </w:r>
      <w:r w:rsidR="00486588">
        <w:t xml:space="preserve">площадью </w:t>
      </w:r>
      <w:r w:rsidR="00007A5C">
        <w:t>0,119</w:t>
      </w:r>
      <w:r w:rsidR="002F4403">
        <w:t xml:space="preserve"> </w:t>
      </w:r>
      <w:r w:rsidR="00486588">
        <w:t xml:space="preserve">га к.н. </w:t>
      </w:r>
      <w:r w:rsidR="00007A5C">
        <w:t>9602221.124</w:t>
      </w:r>
      <w:r w:rsidR="00FA25BF">
        <w:t xml:space="preserve">, </w:t>
      </w:r>
      <w:r w:rsidR="005B7D16">
        <w:t>по тем основаниям, что</w:t>
      </w:r>
      <w:r w:rsidR="00137D3B">
        <w:t xml:space="preserve"> титуле</w:t>
      </w:r>
      <w:r w:rsidR="005B7D16">
        <w:t xml:space="preserve"> незаконно</w:t>
      </w:r>
      <w:r w:rsidR="00137D3B">
        <w:t xml:space="preserve"> указаны</w:t>
      </w:r>
      <w:r w:rsidR="005B7D16">
        <w:t xml:space="preserve"> наряду с</w:t>
      </w:r>
      <w:r w:rsidR="005B7D16" w:rsidRPr="005B7D16">
        <w:t xml:space="preserve"> </w:t>
      </w:r>
      <w:proofErr w:type="spellStart"/>
      <w:r w:rsidR="005B7D16">
        <w:t>Кожокарь</w:t>
      </w:r>
      <w:proofErr w:type="spellEnd"/>
      <w:r w:rsidR="005B7D16">
        <w:t xml:space="preserve"> Прасковь</w:t>
      </w:r>
      <w:r w:rsidR="005B7D16">
        <w:t>ей, в качестве</w:t>
      </w:r>
      <w:r w:rsidR="00137D3B">
        <w:t xml:space="preserve"> со</w:t>
      </w:r>
      <w:r w:rsidR="005B7D16">
        <w:t>со</w:t>
      </w:r>
      <w:r w:rsidR="00137D3B">
        <w:t>бственник</w:t>
      </w:r>
      <w:r w:rsidR="005B7D16">
        <w:t>ов указаны</w:t>
      </w:r>
      <w:r w:rsidR="00137D3B">
        <w:t xml:space="preserve"> </w:t>
      </w:r>
      <w:proofErr w:type="spellStart"/>
      <w:r w:rsidR="00137D3B">
        <w:t>Кусурсуз</w:t>
      </w:r>
      <w:proofErr w:type="spellEnd"/>
      <w:r w:rsidR="00137D3B">
        <w:t xml:space="preserve"> Мария, </w:t>
      </w:r>
      <w:proofErr w:type="spellStart"/>
      <w:r w:rsidR="00137D3B">
        <w:t>Кусурсуз</w:t>
      </w:r>
      <w:proofErr w:type="spellEnd"/>
      <w:r w:rsidR="00137D3B">
        <w:t xml:space="preserve"> Георгий</w:t>
      </w:r>
      <w:r w:rsidR="00486588">
        <w:t xml:space="preserve">, </w:t>
      </w:r>
      <w:r w:rsidR="002F4403">
        <w:t>учитывая</w:t>
      </w:r>
      <w:r w:rsidR="00137D3B">
        <w:t>,</w:t>
      </w:r>
      <w:r w:rsidR="002F4403">
        <w:t xml:space="preserve"> что </w:t>
      </w:r>
      <w:r w:rsidR="00D638E6" w:rsidRPr="00AD2430">
        <w:t>согласно</w:t>
      </w:r>
      <w:proofErr w:type="gramEnd"/>
      <w:r w:rsidR="00D638E6" w:rsidRPr="00AD2430">
        <w:t xml:space="preserve"> </w:t>
      </w:r>
      <w:r w:rsidR="005B7D16">
        <w:t>положени</w:t>
      </w:r>
      <w:r w:rsidR="00DD0147">
        <w:t>й</w:t>
      </w:r>
      <w:r w:rsidR="00D638E6" w:rsidRPr="00AD2430">
        <w:t>, изложенны</w:t>
      </w:r>
      <w:r w:rsidR="00DD0147">
        <w:t>х</w:t>
      </w:r>
      <w:r w:rsidR="00D638E6" w:rsidRPr="00AD2430">
        <w:t xml:space="preserve"> в ч.(2) ст.14 Закона РМ «</w:t>
      </w:r>
      <w:r w:rsidR="00D638E6">
        <w:t>О</w:t>
      </w:r>
      <w:r w:rsidR="00D638E6" w:rsidRPr="00AD2430">
        <w:t xml:space="preserve"> местном публичном управлении»</w:t>
      </w:r>
      <w:r w:rsidR="00D638E6">
        <w:t>,</w:t>
      </w:r>
      <w:r w:rsidR="00D638E6" w:rsidRPr="00AD2430">
        <w:t xml:space="preserve"> </w:t>
      </w:r>
      <w:r w:rsidR="00DD0147">
        <w:t>полномочия по</w:t>
      </w:r>
      <w:r w:rsidR="00D638E6">
        <w:t xml:space="preserve"> аннулировани</w:t>
      </w:r>
      <w:r w:rsidR="00DD0147">
        <w:t>ю</w:t>
      </w:r>
      <w:r w:rsidR="00D638E6">
        <w:t xml:space="preserve"> правоустанавливающих документов, послуживших основанием для приобретения права собственности на недвижимость и об </w:t>
      </w:r>
      <w:r w:rsidR="00D638E6" w:rsidRPr="00AD2430">
        <w:t xml:space="preserve"> </w:t>
      </w:r>
      <w:r w:rsidR="00D638E6">
        <w:t>аннулировании</w:t>
      </w:r>
      <w:r w:rsidR="00D638E6" w:rsidRPr="00AD2430">
        <w:t xml:space="preserve"> сдел</w:t>
      </w:r>
      <w:r w:rsidR="00D638E6">
        <w:t>ок</w:t>
      </w:r>
      <w:r w:rsidR="00D638E6" w:rsidRPr="00AD2430">
        <w:t xml:space="preserve"> по отчуждению недвижимого имущества</w:t>
      </w:r>
      <w:r w:rsidR="00D638E6">
        <w:t>,</w:t>
      </w:r>
      <w:r w:rsidR="00D638E6" w:rsidRPr="00AD2430">
        <w:t xml:space="preserve"> у местных советов от</w:t>
      </w:r>
      <w:r w:rsidR="00137D3B">
        <w:t>сутствуют</w:t>
      </w:r>
      <w:r w:rsidR="00D638E6">
        <w:t xml:space="preserve">, </w:t>
      </w:r>
      <w:r w:rsidR="00D638E6" w:rsidRPr="00AD2430">
        <w:t>а также на основании ст.</w:t>
      </w:r>
      <w:r w:rsidR="007771D3">
        <w:t>500</w:t>
      </w:r>
      <w:r w:rsidR="00D638E6">
        <w:t>-</w:t>
      </w:r>
      <w:r w:rsidR="007771D3">
        <w:t>501, 536, 537</w:t>
      </w:r>
      <w:r w:rsidR="00D638E6">
        <w:t xml:space="preserve"> ГК РМ</w:t>
      </w:r>
      <w:r w:rsidR="007771D3">
        <w:t>,</w:t>
      </w:r>
      <w:r w:rsidR="00D638E6">
        <w:t xml:space="preserve"> </w:t>
      </w:r>
    </w:p>
    <w:p w14:paraId="1987F1FC" w14:textId="77777777" w:rsidR="00D6089B" w:rsidRDefault="00D6089B" w:rsidP="00A767D6">
      <w:pPr>
        <w:widowControl w:val="0"/>
        <w:autoSpaceDE w:val="0"/>
        <w:autoSpaceDN w:val="0"/>
        <w:adjustRightInd w:val="0"/>
        <w:ind w:firstLine="284"/>
        <w:jc w:val="both"/>
      </w:pPr>
    </w:p>
    <w:p w14:paraId="0F5B1D20" w14:textId="77777777" w:rsidR="00103446" w:rsidRDefault="00103446" w:rsidP="00A767D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</w:pPr>
      <w:proofErr w:type="spellStart"/>
      <w:r>
        <w:t>Чадыр-Лунгский</w:t>
      </w:r>
      <w:proofErr w:type="spellEnd"/>
      <w:r>
        <w:t xml:space="preserve"> Муницип</w:t>
      </w:r>
      <w:bookmarkStart w:id="2" w:name="_GoBack"/>
      <w:bookmarkEnd w:id="2"/>
      <w:r>
        <w:t>альный Совет</w:t>
      </w:r>
    </w:p>
    <w:p w14:paraId="20E3873F" w14:textId="6E26EB6E" w:rsidR="005A62FC" w:rsidRPr="00551856" w:rsidRDefault="00103446" w:rsidP="0055185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 w14:paraId="79B3CD22" w14:textId="0B13A7F7" w:rsidR="005A62FC" w:rsidRDefault="00D901B6" w:rsidP="00016FD6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0" w:firstLine="284"/>
        <w:jc w:val="both"/>
      </w:pPr>
      <w:r w:rsidRPr="00D901B6">
        <w:t>Отказать</w:t>
      </w:r>
      <w:r>
        <w:t xml:space="preserve"> </w:t>
      </w:r>
      <w:proofErr w:type="spellStart"/>
      <w:r w:rsidR="00016FD6">
        <w:t>Кожокарю</w:t>
      </w:r>
      <w:proofErr w:type="spellEnd"/>
      <w:r w:rsidR="00016FD6">
        <w:t xml:space="preserve"> </w:t>
      </w:r>
      <w:proofErr w:type="gramStart"/>
      <w:r w:rsidR="00016FD6">
        <w:t>Константину</w:t>
      </w:r>
      <w:proofErr w:type="gramEnd"/>
      <w:r w:rsidR="00016FD6">
        <w:t xml:space="preserve"> проживающ</w:t>
      </w:r>
      <w:r w:rsidR="005B7D16">
        <w:t>ему</w:t>
      </w:r>
      <w:r w:rsidR="00A32A5B">
        <w:t xml:space="preserve"> по ул. </w:t>
      </w:r>
      <w:r w:rsidR="00016FD6">
        <w:t>Крылова, 17</w:t>
      </w:r>
      <w:r w:rsidR="00A32A5B">
        <w:t xml:space="preserve"> </w:t>
      </w:r>
      <w:r w:rsidR="00016FD6">
        <w:t>о внесении изменении в</w:t>
      </w:r>
      <w:r w:rsidR="00D638E6">
        <w:t xml:space="preserve"> </w:t>
      </w:r>
      <w:r w:rsidR="00A32A5B">
        <w:t>титул</w:t>
      </w:r>
      <w:r w:rsidR="00016FD6">
        <w:t xml:space="preserve"> № 779</w:t>
      </w:r>
      <w:r w:rsidR="00A32A5B">
        <w:t xml:space="preserve"> от </w:t>
      </w:r>
      <w:r w:rsidR="00016FD6">
        <w:t xml:space="preserve">16.07.2001 </w:t>
      </w:r>
      <w:r w:rsidR="00A32A5B">
        <w:t xml:space="preserve">г. выданный </w:t>
      </w:r>
      <w:proofErr w:type="spellStart"/>
      <w:r w:rsidR="00A32A5B">
        <w:t>Примэрие</w:t>
      </w:r>
      <w:r w:rsidR="00D638E6">
        <w:t>й</w:t>
      </w:r>
      <w:proofErr w:type="spellEnd"/>
      <w:r w:rsidR="00A32A5B">
        <w:t xml:space="preserve"> г. Чадыр-Лунга на земельный участок</w:t>
      </w:r>
      <w:r w:rsidR="00016FD6">
        <w:t>,</w:t>
      </w:r>
      <w:r w:rsidR="00A32A5B">
        <w:t xml:space="preserve"> </w:t>
      </w:r>
      <w:r w:rsidR="00016FD6">
        <w:t xml:space="preserve">расположенный по ул. Крылова, 17, площадью 0,119 га к.н. 9602221.124, </w:t>
      </w:r>
      <w:r w:rsidR="005B7D16">
        <w:t>путем исключения</w:t>
      </w:r>
      <w:r w:rsidR="00016FD6">
        <w:t xml:space="preserve"> </w:t>
      </w:r>
      <w:proofErr w:type="spellStart"/>
      <w:r w:rsidR="00016FD6">
        <w:t>Кусурсуз</w:t>
      </w:r>
      <w:proofErr w:type="spellEnd"/>
      <w:r w:rsidR="00016FD6">
        <w:t xml:space="preserve"> </w:t>
      </w:r>
      <w:r w:rsidR="005B7D16">
        <w:t>М.П.</w:t>
      </w:r>
      <w:r w:rsidR="00016FD6">
        <w:t xml:space="preserve"> и </w:t>
      </w:r>
      <w:proofErr w:type="spellStart"/>
      <w:r w:rsidR="00016FD6">
        <w:t>Кусурсуз</w:t>
      </w:r>
      <w:proofErr w:type="spellEnd"/>
      <w:r w:rsidR="00016FD6">
        <w:t xml:space="preserve"> </w:t>
      </w:r>
      <w:r w:rsidR="005B7D16">
        <w:t>Г.И.</w:t>
      </w:r>
      <w:r w:rsidR="00016FD6">
        <w:t xml:space="preserve"> из </w:t>
      </w:r>
      <w:r w:rsidR="005B7D16">
        <w:t>числа сособственников</w:t>
      </w:r>
      <w:r w:rsidR="00016FD6">
        <w:t xml:space="preserve"> на вышеуказанный земельный участок.</w:t>
      </w:r>
    </w:p>
    <w:p w14:paraId="384532F0" w14:textId="5BF96E91" w:rsidR="00AD5824" w:rsidRPr="00AD5824" w:rsidRDefault="00AD5824" w:rsidP="00612CF9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0" w:firstLine="284"/>
        <w:jc w:val="both"/>
      </w:pPr>
      <w:r w:rsidRPr="00AD2430">
        <w:t xml:space="preserve">Разъяснить </w:t>
      </w:r>
      <w:proofErr w:type="spellStart"/>
      <w:r w:rsidR="00016FD6">
        <w:t>Кожокарь</w:t>
      </w:r>
      <w:proofErr w:type="spellEnd"/>
      <w:r w:rsidR="00016FD6">
        <w:t xml:space="preserve"> Константину</w:t>
      </w:r>
      <w:r w:rsidRPr="00AD2430">
        <w:t xml:space="preserve"> право на обращение в судебные инстанции по разрешению данного </w:t>
      </w:r>
      <w:r w:rsidR="005B7D16">
        <w:t>вопроса</w:t>
      </w:r>
      <w:r w:rsidR="00016FD6">
        <w:t>.</w:t>
      </w:r>
    </w:p>
    <w:p w14:paraId="23332903" w14:textId="1AA95CC3" w:rsidR="00A767D6" w:rsidRPr="00016FD6" w:rsidRDefault="00FC2BB7" w:rsidP="00612CF9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0" w:firstLine="284"/>
        <w:jc w:val="both"/>
      </w:pPr>
      <w:r w:rsidRPr="00E66B5B">
        <w:rPr>
          <w:rFonts w:eastAsia="Calibri"/>
          <w:kern w:val="3"/>
          <w:lang w:eastAsia="zh-CN"/>
        </w:rPr>
        <w:t xml:space="preserve">  </w:t>
      </w:r>
      <w:r w:rsidR="00612CF9" w:rsidRPr="00E66B5B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9C426D8" w14:textId="77777777" w:rsidR="00016FD6" w:rsidRDefault="00016FD6" w:rsidP="00016FD6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284"/>
        <w:jc w:val="both"/>
        <w:rPr>
          <w:bCs/>
        </w:rPr>
      </w:pPr>
    </w:p>
    <w:p w14:paraId="25130AA8" w14:textId="77777777" w:rsidR="00016FD6" w:rsidRPr="00417596" w:rsidRDefault="00016FD6" w:rsidP="00016FD6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284"/>
        <w:jc w:val="both"/>
      </w:pPr>
    </w:p>
    <w:p w14:paraId="6D06ECD9" w14:textId="77777777" w:rsidR="00A767D6" w:rsidRPr="007062C8" w:rsidRDefault="00A767D6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A767D6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A767D6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591633ED" w14:textId="20F2D5A9" w:rsidR="00957773" w:rsidRPr="00D65DDE" w:rsidRDefault="00612CF9" w:rsidP="00BE7CD6">
      <w:pPr>
        <w:spacing w:line="276" w:lineRule="auto"/>
        <w:ind w:left="1416" w:firstLine="708"/>
        <w:jc w:val="both"/>
        <w:rPr>
          <w:bCs/>
        </w:rPr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sectPr w:rsidR="00957773" w:rsidRPr="00D65DDE" w:rsidSect="00A767D6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C69CC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F183F88"/>
    <w:multiLevelType w:val="multilevel"/>
    <w:tmpl w:val="18946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6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3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5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7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5"/>
  </w:num>
  <w:num w:numId="6">
    <w:abstractNumId w:val="7"/>
  </w:num>
  <w:num w:numId="7">
    <w:abstractNumId w:val="11"/>
  </w:num>
  <w:num w:numId="8">
    <w:abstractNumId w:val="17"/>
  </w:num>
  <w:num w:numId="9">
    <w:abstractNumId w:val="13"/>
  </w:num>
  <w:num w:numId="10">
    <w:abstractNumId w:val="8"/>
  </w:num>
  <w:num w:numId="11">
    <w:abstractNumId w:val="16"/>
  </w:num>
  <w:num w:numId="12">
    <w:abstractNumId w:val="5"/>
  </w:num>
  <w:num w:numId="13">
    <w:abstractNumId w:val="10"/>
  </w:num>
  <w:num w:numId="14">
    <w:abstractNumId w:val="1"/>
  </w:num>
  <w:num w:numId="15">
    <w:abstractNumId w:val="3"/>
  </w:num>
  <w:num w:numId="16">
    <w:abstractNumId w:val="14"/>
  </w:num>
  <w:num w:numId="1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07A5C"/>
    <w:rsid w:val="00016FD6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37D3B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1F7C00"/>
    <w:rsid w:val="002173CA"/>
    <w:rsid w:val="00236BDA"/>
    <w:rsid w:val="00266E5A"/>
    <w:rsid w:val="0027062C"/>
    <w:rsid w:val="0027754B"/>
    <w:rsid w:val="0028114B"/>
    <w:rsid w:val="002929F6"/>
    <w:rsid w:val="00295806"/>
    <w:rsid w:val="002A5AA5"/>
    <w:rsid w:val="002E2A52"/>
    <w:rsid w:val="002F2BB3"/>
    <w:rsid w:val="002F3FB8"/>
    <w:rsid w:val="002F4403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17596"/>
    <w:rsid w:val="00421B6D"/>
    <w:rsid w:val="00425DC0"/>
    <w:rsid w:val="00426337"/>
    <w:rsid w:val="00426BF0"/>
    <w:rsid w:val="00446805"/>
    <w:rsid w:val="004523FA"/>
    <w:rsid w:val="00457A00"/>
    <w:rsid w:val="004839A3"/>
    <w:rsid w:val="00484506"/>
    <w:rsid w:val="00486588"/>
    <w:rsid w:val="00487AA7"/>
    <w:rsid w:val="004928B7"/>
    <w:rsid w:val="004A1A3A"/>
    <w:rsid w:val="004A3D80"/>
    <w:rsid w:val="004B2237"/>
    <w:rsid w:val="004B31D7"/>
    <w:rsid w:val="004B357F"/>
    <w:rsid w:val="004C04FF"/>
    <w:rsid w:val="004F2099"/>
    <w:rsid w:val="004F52FD"/>
    <w:rsid w:val="00502857"/>
    <w:rsid w:val="005120A0"/>
    <w:rsid w:val="00520BA4"/>
    <w:rsid w:val="00527C1F"/>
    <w:rsid w:val="005403E8"/>
    <w:rsid w:val="00542703"/>
    <w:rsid w:val="00546E25"/>
    <w:rsid w:val="00546E2E"/>
    <w:rsid w:val="00551856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B7D16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52ED0"/>
    <w:rsid w:val="00757995"/>
    <w:rsid w:val="007651C3"/>
    <w:rsid w:val="00770A99"/>
    <w:rsid w:val="007771D3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32A5B"/>
    <w:rsid w:val="00A52228"/>
    <w:rsid w:val="00A53B32"/>
    <w:rsid w:val="00A55B90"/>
    <w:rsid w:val="00A64598"/>
    <w:rsid w:val="00A70EFB"/>
    <w:rsid w:val="00A767D6"/>
    <w:rsid w:val="00A926EC"/>
    <w:rsid w:val="00A95CE7"/>
    <w:rsid w:val="00AA2D8E"/>
    <w:rsid w:val="00AA6194"/>
    <w:rsid w:val="00AB465B"/>
    <w:rsid w:val="00AD2798"/>
    <w:rsid w:val="00AD5824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E1E60"/>
    <w:rsid w:val="00BE7CD6"/>
    <w:rsid w:val="00BF4326"/>
    <w:rsid w:val="00C068BF"/>
    <w:rsid w:val="00C1235F"/>
    <w:rsid w:val="00C145A8"/>
    <w:rsid w:val="00C25B8A"/>
    <w:rsid w:val="00C3439A"/>
    <w:rsid w:val="00C35321"/>
    <w:rsid w:val="00C377E9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638E6"/>
    <w:rsid w:val="00D65DDE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D0147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7028"/>
    <w:rsid w:val="00E45762"/>
    <w:rsid w:val="00E50F3E"/>
    <w:rsid w:val="00E66B5B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E5DBF"/>
    <w:rsid w:val="00EF3280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9168E"/>
    <w:rsid w:val="00F91F2A"/>
    <w:rsid w:val="00F94F46"/>
    <w:rsid w:val="00FA25BF"/>
    <w:rsid w:val="00FC2BB7"/>
    <w:rsid w:val="00FC5F0D"/>
    <w:rsid w:val="00FC6E1F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31</cp:revision>
  <cp:lastPrinted>2021-09-21T12:09:00Z</cp:lastPrinted>
  <dcterms:created xsi:type="dcterms:W3CDTF">2021-02-22T12:16:00Z</dcterms:created>
  <dcterms:modified xsi:type="dcterms:W3CDTF">2022-04-08T06:24:00Z</dcterms:modified>
</cp:coreProperties>
</file>